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3B8B" w14:textId="12B1E2AD" w:rsidR="007403A6" w:rsidRPr="007403A6" w:rsidRDefault="007403A6" w:rsidP="007403A6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7403A6">
        <w:rPr>
          <w:rFonts w:ascii="American Typewriter" w:hAnsi="American Typewriter"/>
          <w:b/>
          <w:bCs/>
          <w:sz w:val="28"/>
          <w:szCs w:val="28"/>
          <w:u w:val="single"/>
        </w:rPr>
        <w:t>Facebook PARTY AGENDA</w:t>
      </w:r>
    </w:p>
    <w:p w14:paraId="4096D0B4" w14:textId="21190EB0" w:rsidR="0082678C" w:rsidRDefault="0082678C" w:rsidP="0082678C">
      <w:pPr>
        <w:pStyle w:val="ListParagraph"/>
        <w:numPr>
          <w:ilvl w:val="0"/>
          <w:numId w:val="2"/>
        </w:numPr>
      </w:pPr>
      <w:r>
        <w:t xml:space="preserve">Welcome!  </w:t>
      </w:r>
    </w:p>
    <w:p w14:paraId="53A16E0B" w14:textId="23ECA49C" w:rsidR="00983C3F" w:rsidRDefault="0082678C" w:rsidP="0082678C">
      <w:pPr>
        <w:pStyle w:val="ListParagraph"/>
      </w:pPr>
      <w:r>
        <w:t xml:space="preserve">Be sure to thank </w:t>
      </w:r>
      <w:r w:rsidR="007B3269">
        <w:t>your</w:t>
      </w:r>
      <w:r>
        <w:t xml:space="preserve"> </w:t>
      </w:r>
      <w:r w:rsidR="00264D66">
        <w:t>hostess.</w:t>
      </w:r>
      <w:r>
        <w:t xml:space="preserve"> </w:t>
      </w:r>
    </w:p>
    <w:p w14:paraId="0DFA0429" w14:textId="282E974E" w:rsidR="0082678C" w:rsidRDefault="0082678C" w:rsidP="0082678C">
      <w:pPr>
        <w:pStyle w:val="ListParagraph"/>
      </w:pPr>
      <w:r>
        <w:t>Short I story and what you enjoy about your business</w:t>
      </w:r>
      <w:r w:rsidR="007B3269">
        <w:t xml:space="preserve"> (1 minute)</w:t>
      </w:r>
    </w:p>
    <w:p w14:paraId="443849CA" w14:textId="7A9FFA0B" w:rsidR="0082678C" w:rsidRDefault="0082678C" w:rsidP="0082678C">
      <w:pPr>
        <w:pStyle w:val="ListParagraph"/>
      </w:pPr>
      <w:r>
        <w:t>Thank the guests for being on.</w:t>
      </w:r>
    </w:p>
    <w:p w14:paraId="66487978" w14:textId="1ED13BE8" w:rsidR="0082678C" w:rsidRDefault="0082678C" w:rsidP="0082678C">
      <w:pPr>
        <w:pStyle w:val="ListParagraph"/>
      </w:pPr>
      <w:r>
        <w:t xml:space="preserve">Promote Engagement </w:t>
      </w:r>
      <w:r w:rsidR="00505572">
        <w:t xml:space="preserve">– ask me questions tonight for entries into prize </w:t>
      </w:r>
      <w:r w:rsidR="009E5437">
        <w:t>drawings.</w:t>
      </w:r>
    </w:p>
    <w:p w14:paraId="34711FD1" w14:textId="4ACD2C22" w:rsidR="0082678C" w:rsidRDefault="0082678C" w:rsidP="0082678C">
      <w:pPr>
        <w:pStyle w:val="ListParagraph"/>
      </w:pPr>
      <w:r>
        <w:t xml:space="preserve">Explain the # game – turn in for a prize by texting (put your number in the comments) by X time even if it’s blank.  (do not tell them what the prize IS, but the prize is </w:t>
      </w:r>
      <w:r w:rsidR="0055784B">
        <w:t xml:space="preserve">ONE </w:t>
      </w:r>
      <w:r>
        <w:t xml:space="preserve">50% off item). </w:t>
      </w:r>
    </w:p>
    <w:p w14:paraId="7A9EA0BC" w14:textId="50975E17" w:rsidR="007B3269" w:rsidRDefault="007B3269" w:rsidP="0082678C">
      <w:pPr>
        <w:pStyle w:val="ListParagraph"/>
      </w:pPr>
      <w:r>
        <w:t xml:space="preserve">Ask everyone to PM you now so that they can be reached if they are a gift winner tonight. </w:t>
      </w:r>
    </w:p>
    <w:p w14:paraId="5A016FA5" w14:textId="1A3A0FDA" w:rsidR="00505572" w:rsidRDefault="00505572" w:rsidP="0082678C">
      <w:pPr>
        <w:pStyle w:val="ListParagraph"/>
      </w:pPr>
    </w:p>
    <w:p w14:paraId="36D04783" w14:textId="6F543A10" w:rsidR="0082678C" w:rsidRDefault="0082678C" w:rsidP="0082678C">
      <w:pPr>
        <w:pStyle w:val="ListParagraph"/>
      </w:pPr>
    </w:p>
    <w:p w14:paraId="0D4470FA" w14:textId="1C0C1F02" w:rsidR="0082678C" w:rsidRDefault="0082678C" w:rsidP="0082678C">
      <w:pPr>
        <w:pStyle w:val="ListParagraph"/>
        <w:numPr>
          <w:ilvl w:val="0"/>
          <w:numId w:val="2"/>
        </w:numPr>
      </w:pPr>
      <w:r>
        <w:t xml:space="preserve">Products to demo and promote </w:t>
      </w:r>
      <w:r w:rsidR="007B3269">
        <w:t>benefits (</w:t>
      </w:r>
      <w:r>
        <w:t>use descriptions from intouch or your website</w:t>
      </w:r>
      <w:proofErr w:type="gramStart"/>
      <w:r>
        <w:t>) :</w:t>
      </w:r>
      <w:proofErr w:type="gramEnd"/>
    </w:p>
    <w:p w14:paraId="78C70826" w14:textId="27B97BEE" w:rsidR="0082678C" w:rsidRDefault="0082678C" w:rsidP="0082678C">
      <w:pPr>
        <w:pStyle w:val="ListParagraph"/>
      </w:pPr>
      <w:r>
        <w:t>Oil Free Eye Makeup Remover</w:t>
      </w:r>
      <w:r w:rsidR="0055784B">
        <w:t xml:space="preserve"> (gentle giant, best in industry)</w:t>
      </w:r>
    </w:p>
    <w:p w14:paraId="6FF91980" w14:textId="77777777" w:rsidR="0055784B" w:rsidRDefault="0082678C" w:rsidP="0055784B">
      <w:pPr>
        <w:pStyle w:val="ListParagraph"/>
      </w:pPr>
      <w:r>
        <w:t xml:space="preserve">Charcoal Mask (Peppermint Patty for your face) </w:t>
      </w:r>
    </w:p>
    <w:p w14:paraId="5D89B859" w14:textId="52B474FE" w:rsidR="0055784B" w:rsidRPr="0055784B" w:rsidRDefault="0082678C" w:rsidP="0055784B">
      <w:pPr>
        <w:pStyle w:val="ListParagraph"/>
      </w:pPr>
      <w:r>
        <w:t>4-1 Cleanser</w:t>
      </w:r>
      <w:r w:rsidR="0055784B">
        <w:t xml:space="preserve"> (</w:t>
      </w:r>
      <w:r w:rsidR="0055784B" w:rsidRPr="0055784B">
        <w:rPr>
          <w:rFonts w:cstheme="minorHAnsi"/>
        </w:rPr>
        <w:t>4 in 1 product</w:t>
      </w:r>
      <w:r w:rsidR="0055784B">
        <w:rPr>
          <w:rFonts w:cstheme="minorHAnsi"/>
        </w:rPr>
        <w:t xml:space="preserve">: </w:t>
      </w:r>
      <w:r w:rsidR="0055784B" w:rsidRPr="0055784B">
        <w:rPr>
          <w:rFonts w:cstheme="minorHAnsi"/>
        </w:rPr>
        <w:t>Removes dirt, makeup, &amp; surface oil</w:t>
      </w:r>
      <w:r w:rsidR="0055784B">
        <w:rPr>
          <w:rFonts w:cstheme="minorHAnsi"/>
        </w:rPr>
        <w:t xml:space="preserve">; </w:t>
      </w:r>
      <w:r w:rsidR="0055784B" w:rsidRPr="0055784B">
        <w:rPr>
          <w:rFonts w:cstheme="minorHAnsi"/>
        </w:rPr>
        <w:t>Exfoliates</w:t>
      </w:r>
      <w:r w:rsidR="0055784B">
        <w:rPr>
          <w:rFonts w:cstheme="minorHAnsi"/>
        </w:rPr>
        <w:t xml:space="preserve">; </w:t>
      </w:r>
      <w:r w:rsidR="0055784B" w:rsidRPr="0055784B">
        <w:rPr>
          <w:rFonts w:cstheme="minorHAnsi"/>
        </w:rPr>
        <w:t>Tones</w:t>
      </w:r>
      <w:r w:rsidR="0055784B">
        <w:rPr>
          <w:rFonts w:cstheme="minorHAnsi"/>
        </w:rPr>
        <w:t xml:space="preserve">; </w:t>
      </w:r>
      <w:r w:rsidR="0055784B" w:rsidRPr="0055784B">
        <w:rPr>
          <w:rFonts w:cstheme="minorHAnsi"/>
        </w:rPr>
        <w:t>Brightens</w:t>
      </w:r>
      <w:r w:rsidR="0055784B">
        <w:rPr>
          <w:rFonts w:cstheme="minorHAnsi"/>
        </w:rPr>
        <w:t>)</w:t>
      </w:r>
    </w:p>
    <w:p w14:paraId="38A4E9B9" w14:textId="76AE0D1B" w:rsidR="0082678C" w:rsidRDefault="0082678C" w:rsidP="0082678C">
      <w:pPr>
        <w:pStyle w:val="ListParagraph"/>
      </w:pPr>
      <w:r>
        <w:t>Microdermabrasion Step 1</w:t>
      </w:r>
      <w:r w:rsidR="0055784B">
        <w:t xml:space="preserve"> (removes top layer dead skin cells, 85% softer, blackhead buster)</w:t>
      </w:r>
    </w:p>
    <w:p w14:paraId="5DD42344" w14:textId="2ED4EBF5" w:rsidR="0082678C" w:rsidRDefault="0082678C" w:rsidP="0082678C">
      <w:pPr>
        <w:pStyle w:val="ListParagraph"/>
      </w:pPr>
      <w:r>
        <w:t>Pore Minimizer</w:t>
      </w:r>
      <w:r w:rsidR="0055784B">
        <w:t xml:space="preserve"> (calms skin, hides pore with skin brighteners, softens, tightens pore area)</w:t>
      </w:r>
    </w:p>
    <w:p w14:paraId="03597181" w14:textId="3A204EFD" w:rsidR="0082678C" w:rsidRDefault="0082678C" w:rsidP="0082678C">
      <w:pPr>
        <w:pStyle w:val="ListParagraph"/>
      </w:pPr>
      <w:r>
        <w:t>Eye Cream</w:t>
      </w:r>
      <w:r w:rsidR="0055784B">
        <w:t xml:space="preserve"> (lightens, tightens, brightens.  Moisturizes thinnest skin on our bodies – key!)</w:t>
      </w:r>
    </w:p>
    <w:p w14:paraId="07189EE4" w14:textId="158D3FA0" w:rsidR="0082678C" w:rsidRDefault="0082678C" w:rsidP="0082678C">
      <w:pPr>
        <w:pStyle w:val="ListParagraph"/>
      </w:pPr>
      <w:r>
        <w:t>Day or Night Cream (demo one, talk about the benefits of the other</w:t>
      </w:r>
      <w:r w:rsidR="0055784B">
        <w:t xml:space="preserve"> – Vit B3, peptides, resveratrol</w:t>
      </w:r>
      <w:r>
        <w:t>)</w:t>
      </w:r>
    </w:p>
    <w:p w14:paraId="2E133268" w14:textId="66CE8AE7" w:rsidR="0082678C" w:rsidRDefault="0082678C" w:rsidP="0082678C">
      <w:pPr>
        <w:pStyle w:val="ListParagraph"/>
      </w:pPr>
      <w:r>
        <w:t>(Optional)—Satin Lips, Satin Hands, CC cream, Primer</w:t>
      </w:r>
    </w:p>
    <w:p w14:paraId="0E2979E0" w14:textId="68353B59" w:rsidR="0082678C" w:rsidRDefault="0082678C" w:rsidP="0082678C">
      <w:pPr>
        <w:pStyle w:val="ListParagraph"/>
      </w:pPr>
    </w:p>
    <w:p w14:paraId="4147D5F4" w14:textId="20474256" w:rsidR="0082678C" w:rsidRDefault="0082678C" w:rsidP="0082678C">
      <w:pPr>
        <w:pStyle w:val="ListParagraph"/>
        <w:numPr>
          <w:ilvl w:val="0"/>
          <w:numId w:val="2"/>
        </w:numPr>
      </w:pPr>
      <w:r>
        <w:t xml:space="preserve">Charcoal Mask Selfie—while Charcoal mask is drying, have a “contest” for guests to post a picture in the group of themselves with Charcoal Mask on.  Everyone will vote on the best/most creative picture! (winner receives a prize—do not say what prize is, but prize is 1 ½ price item) </w:t>
      </w:r>
    </w:p>
    <w:p w14:paraId="68C898F5" w14:textId="77777777" w:rsidR="00361371" w:rsidRDefault="00361371" w:rsidP="00361371">
      <w:pPr>
        <w:pStyle w:val="ListParagraph"/>
      </w:pPr>
    </w:p>
    <w:p w14:paraId="35360116" w14:textId="72A0E649" w:rsidR="0082678C" w:rsidRDefault="0082678C" w:rsidP="0082678C">
      <w:pPr>
        <w:pStyle w:val="ListParagraph"/>
        <w:numPr>
          <w:ilvl w:val="0"/>
          <w:numId w:val="2"/>
        </w:numPr>
      </w:pPr>
      <w:r>
        <w:t>While Charcoal mask is drying is a great time to talk about optional products, like the eye patches, Repair Peel and Targeted Action Toning Lotion</w:t>
      </w:r>
    </w:p>
    <w:p w14:paraId="659A4592" w14:textId="77777777" w:rsidR="00361371" w:rsidRDefault="00361371" w:rsidP="00361371">
      <w:pPr>
        <w:pStyle w:val="ListParagraph"/>
      </w:pPr>
    </w:p>
    <w:p w14:paraId="21AF8551" w14:textId="77777777" w:rsidR="00361371" w:rsidRDefault="00361371" w:rsidP="00361371">
      <w:pPr>
        <w:pStyle w:val="ListParagraph"/>
      </w:pPr>
    </w:p>
    <w:p w14:paraId="5BD8633A" w14:textId="49D1BC3B" w:rsidR="0082678C" w:rsidRDefault="0082678C" w:rsidP="0082678C">
      <w:pPr>
        <w:pStyle w:val="ListParagraph"/>
        <w:numPr>
          <w:ilvl w:val="0"/>
          <w:numId w:val="2"/>
        </w:numPr>
      </w:pPr>
      <w:r>
        <w:t xml:space="preserve">Ask for Referrals--  </w:t>
      </w:r>
      <w:r w:rsidRPr="0082678C">
        <w:t xml:space="preserve"> I have a goal to meet 100 women in the next 30 days.  You may choose 1 </w:t>
      </w:r>
      <w:r w:rsidR="00361371">
        <w:t xml:space="preserve">- </w:t>
      </w:r>
      <w:r w:rsidRPr="0082678C">
        <w:t xml:space="preserve">1/2 price </w:t>
      </w:r>
      <w:r w:rsidR="00361371">
        <w:t xml:space="preserve">glamour </w:t>
      </w:r>
      <w:r w:rsidRPr="0082678C">
        <w:t>item for every 10 names/numbers you send</w:t>
      </w:r>
      <w:r w:rsidR="00361371">
        <w:t>/text</w:t>
      </w:r>
      <w:r w:rsidRPr="0082678C">
        <w:t xml:space="preserve">. </w:t>
      </w:r>
      <w:r w:rsidR="00361371">
        <w:t xml:space="preserve"> Glamour is anything after foundation!</w:t>
      </w:r>
      <w:r w:rsidRPr="0082678C">
        <w:t xml:space="preserve"> </w:t>
      </w:r>
      <w:r w:rsidR="00361371">
        <w:t xml:space="preserve">Your friend </w:t>
      </w:r>
      <w:r w:rsidRPr="0082678C">
        <w:t xml:space="preserve">will receive a complimentary SWAG bag of samples and a gift card from you.  </w:t>
      </w:r>
      <w:r w:rsidR="00361371">
        <w:t xml:space="preserve"> (you could offer that item free for 20 names)</w:t>
      </w:r>
    </w:p>
    <w:p w14:paraId="0E2F09CA" w14:textId="77777777" w:rsidR="007B3269" w:rsidRDefault="007B3269" w:rsidP="007B3269"/>
    <w:p w14:paraId="5CC4AC6D" w14:textId="08F8BF5B" w:rsidR="00361371" w:rsidRDefault="00361371" w:rsidP="0082678C">
      <w:pPr>
        <w:pStyle w:val="ListParagraph"/>
        <w:numPr>
          <w:ilvl w:val="0"/>
          <w:numId w:val="2"/>
        </w:numPr>
      </w:pPr>
      <w:r>
        <w:t>Did you register on my website?  If you haven’t yet, you’ll receive $5 off your order tonight.  Go here</w:t>
      </w:r>
      <w:proofErr w:type="gramStart"/>
      <w:r>
        <w:t>:  (</w:t>
      </w:r>
      <w:proofErr w:type="gramEnd"/>
      <w:r>
        <w:t>Your website) to register w/your name/address</w:t>
      </w:r>
      <w:r w:rsidR="007B3269">
        <w:t>, email</w:t>
      </w:r>
      <w:r>
        <w:t xml:space="preserve"> and </w:t>
      </w:r>
      <w:r w:rsidR="007B3269">
        <w:t>text able</w:t>
      </w:r>
      <w:r>
        <w:t xml:space="preserve"> number</w:t>
      </w:r>
      <w:r w:rsidR="007B3269">
        <w:t>!</w:t>
      </w:r>
    </w:p>
    <w:p w14:paraId="7C018AA5" w14:textId="77777777" w:rsidR="00361371" w:rsidRDefault="00361371" w:rsidP="00361371"/>
    <w:p w14:paraId="746FB163" w14:textId="64310F08" w:rsidR="00361371" w:rsidRDefault="00361371" w:rsidP="0082678C">
      <w:pPr>
        <w:pStyle w:val="ListParagraph"/>
        <w:numPr>
          <w:ilvl w:val="0"/>
          <w:numId w:val="2"/>
        </w:numPr>
      </w:pPr>
      <w:r>
        <w:t>Close</w:t>
      </w:r>
      <w:r w:rsidR="007B3269">
        <w:t xml:space="preserve"> your sales</w:t>
      </w:r>
      <w:r>
        <w:t>!  You could use a closing sheet, or a generic set sheet.  You could offer $5 off each set or $10 off 2</w:t>
      </w:r>
      <w:r w:rsidR="007B3269">
        <w:t xml:space="preserve"> (Miracle Set would be 2 sets).  FREE Rollup Bag w/a $150 purchase </w:t>
      </w:r>
      <w:r>
        <w:t xml:space="preserve"> </w:t>
      </w:r>
      <w:r w:rsidR="007B3269">
        <w:t xml:space="preserve"> </w:t>
      </w:r>
    </w:p>
    <w:p w14:paraId="7FF24D94" w14:textId="77777777" w:rsidR="007B3269" w:rsidRDefault="007B3269" w:rsidP="007B3269">
      <w:pPr>
        <w:pStyle w:val="ListParagraph"/>
      </w:pPr>
    </w:p>
    <w:p w14:paraId="5B58FD17" w14:textId="17DC0437" w:rsidR="007B3269" w:rsidRDefault="007B3269" w:rsidP="0082678C">
      <w:pPr>
        <w:pStyle w:val="ListParagraph"/>
        <w:numPr>
          <w:ilvl w:val="0"/>
          <w:numId w:val="2"/>
        </w:numPr>
      </w:pPr>
      <w:r>
        <w:lastRenderedPageBreak/>
        <w:t xml:space="preserve">I will be following up with each of you by PM so make sure you check your inbox or the additional </w:t>
      </w:r>
      <w:r w:rsidR="009E5437">
        <w:t>inbox,</w:t>
      </w:r>
      <w:r>
        <w:t xml:space="preserve"> so you don’t miss out incase you are a winner. </w:t>
      </w:r>
    </w:p>
    <w:p w14:paraId="385A3E4E" w14:textId="77777777" w:rsidR="007B3269" w:rsidRDefault="007B3269" w:rsidP="007B3269">
      <w:pPr>
        <w:pStyle w:val="ListParagraph"/>
      </w:pPr>
    </w:p>
    <w:p w14:paraId="4089E071" w14:textId="5DDABACE" w:rsidR="007B3269" w:rsidRDefault="00C932AA" w:rsidP="0082678C">
      <w:pPr>
        <w:pStyle w:val="ListParagraph"/>
        <w:numPr>
          <w:ilvl w:val="0"/>
          <w:numId w:val="2"/>
        </w:numPr>
      </w:pPr>
      <w:r>
        <w:t>So,</w:t>
      </w:r>
      <w:r w:rsidR="007B3269">
        <w:t xml:space="preserve"> you may be wondering what the 1-2-3 questions are on the # game.  Let’s go through that.  To receive your gift from me, simply text or message me your sheet by X time tonight, even if </w:t>
      </w:r>
      <w:r w:rsidR="00264D66">
        <w:t>it is</w:t>
      </w:r>
      <w:r w:rsidR="007B3269">
        <w:t xml:space="preserve"> blank for your prize.  </w:t>
      </w:r>
    </w:p>
    <w:p w14:paraId="04741C4E" w14:textId="77777777" w:rsidR="007B3269" w:rsidRDefault="007B3269" w:rsidP="007B3269">
      <w:pPr>
        <w:pStyle w:val="ListParagraph"/>
      </w:pPr>
    </w:p>
    <w:p w14:paraId="221FC877" w14:textId="0BFCE90C" w:rsidR="007B3269" w:rsidRDefault="007B3269" w:rsidP="007B3269">
      <w:pPr>
        <w:pStyle w:val="ListParagraph"/>
        <w:numPr>
          <w:ilvl w:val="0"/>
          <w:numId w:val="3"/>
        </w:numPr>
      </w:pPr>
      <w:r>
        <w:t xml:space="preserve">Do you want to be my customer?  Explain VIP group, PCP mailings, sales, new product alerts, tutorials, free shipping, birthday month sales, </w:t>
      </w:r>
      <w:r w:rsidR="00EF7FCC">
        <w:t>100% guarantee, etc.</w:t>
      </w:r>
    </w:p>
    <w:p w14:paraId="01B35A86" w14:textId="77777777" w:rsidR="00140883" w:rsidRDefault="007B3269" w:rsidP="007B3269">
      <w:pPr>
        <w:pStyle w:val="ListParagraph"/>
        <w:numPr>
          <w:ilvl w:val="0"/>
          <w:numId w:val="3"/>
        </w:numPr>
      </w:pPr>
      <w:r>
        <w:t xml:space="preserve">FREE or </w:t>
      </w:r>
      <w:r w:rsidR="00CC6A10">
        <w:t>ME</w:t>
      </w:r>
    </w:p>
    <w:p w14:paraId="0FCEACD0" w14:textId="0BAB9DDC" w:rsidR="00EF7FCC" w:rsidRDefault="00CC6A10" w:rsidP="00140883">
      <w:pPr>
        <w:pStyle w:val="ListParagraph"/>
        <w:ind w:left="1080"/>
      </w:pPr>
      <w:r>
        <w:t>Are</w:t>
      </w:r>
      <w:r w:rsidR="00140883">
        <w:t xml:space="preserve"> </w:t>
      </w:r>
      <w:r w:rsidR="007B3269">
        <w:t xml:space="preserve">you wondering what you receive as a FB hostess?  If you’d like </w:t>
      </w:r>
      <w:r>
        <w:t>FREE,</w:t>
      </w:r>
      <w:r w:rsidR="007B3269">
        <w:t xml:space="preserve"> then you will receive ($50) in FREE products at your party plus 20% of the sales and $25 in freebies when your friends host too!  WOW!  There is really no reason to pay full price!</w:t>
      </w:r>
      <w:r w:rsidR="008902E1">
        <w:t xml:space="preserve">  </w:t>
      </w:r>
      <w:r>
        <w:t>Plus,</w:t>
      </w:r>
      <w:r w:rsidR="008902E1">
        <w:t xml:space="preserve"> you’ll receive this amazing booking gift (lip gloss mini wrapped with a bow)</w:t>
      </w:r>
      <w:r w:rsidR="007B3269">
        <w:t xml:space="preserve"> </w:t>
      </w:r>
    </w:p>
    <w:p w14:paraId="669FEE1B" w14:textId="77777777" w:rsidR="00EF7FCC" w:rsidRDefault="00EF7FCC" w:rsidP="00EF7FCC">
      <w:pPr>
        <w:pStyle w:val="ListParagraph"/>
        <w:ind w:left="1080"/>
      </w:pPr>
    </w:p>
    <w:p w14:paraId="3157BA79" w14:textId="178E6A3C" w:rsidR="007B3269" w:rsidRDefault="007B3269" w:rsidP="00EF7FCC">
      <w:pPr>
        <w:pStyle w:val="ListParagraph"/>
        <w:ind w:left="1080"/>
      </w:pPr>
      <w:r>
        <w:t xml:space="preserve"> If you choose ME—then you aren’t interested in getting anything free, but you’ll allow me to follow up with you to make your selections </w:t>
      </w:r>
      <w:r w:rsidR="00CC6A10">
        <w:t>tonight.</w:t>
      </w:r>
    </w:p>
    <w:p w14:paraId="5BF1DDCA" w14:textId="77777777" w:rsidR="00EA05D1" w:rsidRDefault="00EA05D1" w:rsidP="00EF7FCC">
      <w:pPr>
        <w:pStyle w:val="ListParagraph"/>
        <w:ind w:left="1080"/>
      </w:pPr>
    </w:p>
    <w:p w14:paraId="1C285BE3" w14:textId="05F4BDB5" w:rsidR="00264D66" w:rsidRDefault="007B3269" w:rsidP="007B3269">
      <w:pPr>
        <w:pStyle w:val="ListParagraph"/>
        <w:numPr>
          <w:ilvl w:val="0"/>
          <w:numId w:val="3"/>
        </w:numPr>
      </w:pPr>
      <w:r>
        <w:t xml:space="preserve">YES or </w:t>
      </w:r>
      <w:r w:rsidR="005C62BD">
        <w:t>NO?</w:t>
      </w:r>
      <w:r>
        <w:t xml:space="preserve">  </w:t>
      </w:r>
    </w:p>
    <w:p w14:paraId="2E5D31EE" w14:textId="11A72B77" w:rsidR="007B3269" w:rsidRDefault="007B3269" w:rsidP="00264D66">
      <w:pPr>
        <w:pStyle w:val="ListParagraph"/>
        <w:ind w:left="1080"/>
      </w:pPr>
      <w:r>
        <w:t>There is no wrong answer, but… if you are wondering why I’m so happy</w:t>
      </w:r>
      <w:r w:rsidR="00DA4224">
        <w:t xml:space="preserve">, I’d love to share with you more about what I do.  </w:t>
      </w:r>
      <w:r w:rsidR="006D576E">
        <w:t xml:space="preserve">MK has brought me so much joy and freedom into my life that I want to share that with other women.  </w:t>
      </w:r>
      <w:r w:rsidR="00DA4224">
        <w:t>Thank you for being open minded about just receiving more information so you can make an informed decision.  My goa</w:t>
      </w:r>
      <w:r w:rsidR="00445669">
        <w:t xml:space="preserve">l is to share with 5 women each week a little more about what I do.  It may or may not be for you, but you may know </w:t>
      </w:r>
      <w:r w:rsidR="005C62BD">
        <w:t>someone,</w:t>
      </w:r>
      <w:r w:rsidR="00EA05D1">
        <w:t xml:space="preserve"> and I have an amazing referral program.  </w:t>
      </w:r>
      <w:r w:rsidR="00CC06FE">
        <w:t xml:space="preserve"> A dollar earned today is better than a dollar earned tomorrow!</w:t>
      </w:r>
      <w:r w:rsidR="00917995">
        <w:t xml:space="preserve">  So </w:t>
      </w:r>
      <w:r w:rsidR="000A428D">
        <w:t xml:space="preserve">just put yes or no to receiving more info. </w:t>
      </w:r>
    </w:p>
    <w:p w14:paraId="50AAF9A5" w14:textId="77777777" w:rsidR="00361371" w:rsidRDefault="00361371" w:rsidP="00361371">
      <w:pPr>
        <w:pStyle w:val="ListParagraph"/>
      </w:pPr>
    </w:p>
    <w:p w14:paraId="539CA1A3" w14:textId="77777777" w:rsidR="00361371" w:rsidRDefault="00361371" w:rsidP="00361371">
      <w:pPr>
        <w:pStyle w:val="ListParagraph"/>
        <w:numPr>
          <w:ilvl w:val="0"/>
          <w:numId w:val="2"/>
        </w:numPr>
      </w:pPr>
      <w:r>
        <w:t xml:space="preserve">Thank Hostess again… What she gets, doesn’t everyone want to help her get the most?  Here’s how you can support her.  </w:t>
      </w:r>
    </w:p>
    <w:p w14:paraId="3AF1BBAA" w14:textId="77777777" w:rsidR="00361371" w:rsidRDefault="00361371" w:rsidP="00361371">
      <w:pPr>
        <w:pStyle w:val="ListParagraph"/>
      </w:pPr>
    </w:p>
    <w:p w14:paraId="3B6C5059" w14:textId="1D5A7495" w:rsidR="00361371" w:rsidRDefault="00361371" w:rsidP="00361371">
      <w:pPr>
        <w:pStyle w:val="ListParagraph"/>
      </w:pPr>
      <w:r>
        <w:t>Send in your #</w:t>
      </w:r>
      <w:r w:rsidR="009E5437">
        <w:t xml:space="preserve"> sheet </w:t>
      </w:r>
      <w:r>
        <w:t xml:space="preserve">to me.   When at least 5 of her friends do this in the next hour, she gets an extra gift (the gift could be the headband). </w:t>
      </w:r>
    </w:p>
    <w:p w14:paraId="0BDEE924" w14:textId="77777777" w:rsidR="005C62BD" w:rsidRDefault="005C62BD" w:rsidP="00361371">
      <w:pPr>
        <w:pStyle w:val="ListParagraph"/>
      </w:pPr>
    </w:p>
    <w:p w14:paraId="32238566" w14:textId="775231F1" w:rsidR="00361371" w:rsidRDefault="00361371" w:rsidP="00361371">
      <w:pPr>
        <w:pStyle w:val="ListParagraph"/>
      </w:pPr>
      <w:r>
        <w:t xml:space="preserve">Book a FB Party.  When you book a FB party with me in the next 24 hours, </w:t>
      </w:r>
      <w:r w:rsidR="005C62BD">
        <w:t>she</w:t>
      </w:r>
      <w:r>
        <w:t xml:space="preserve"> will receive an extra $25 is hostess credit for every FB party booked!  WHAT????  UNLIMITED!  So “hostess” you may want to tag your friends who could do this!  </w:t>
      </w:r>
    </w:p>
    <w:p w14:paraId="2752EBF4" w14:textId="77777777" w:rsidR="00E207A2" w:rsidRDefault="00E207A2" w:rsidP="00361371">
      <w:pPr>
        <w:pStyle w:val="ListParagraph"/>
      </w:pPr>
    </w:p>
    <w:p w14:paraId="43AB1373" w14:textId="2FB4FF70" w:rsidR="00361371" w:rsidRDefault="00361371" w:rsidP="00361371">
      <w:pPr>
        <w:pStyle w:val="ListParagraph"/>
      </w:pPr>
      <w:r>
        <w:t xml:space="preserve">She receives 20% of the sales tonight.  So, when you place an </w:t>
      </w:r>
      <w:r w:rsidR="005C62BD">
        <w:t>order,</w:t>
      </w:r>
      <w:r>
        <w:t xml:space="preserve"> she gets 20% of that too!!</w:t>
      </w:r>
    </w:p>
    <w:p w14:paraId="252B18D3" w14:textId="46B80B8D" w:rsidR="00361371" w:rsidRDefault="00361371" w:rsidP="00361371">
      <w:pPr>
        <w:pStyle w:val="ListParagraph"/>
      </w:pPr>
      <w:r>
        <w:t>So, who wants to show “hostess” some love tonight?</w:t>
      </w:r>
    </w:p>
    <w:p w14:paraId="1DA00A79" w14:textId="1FBE8D2A" w:rsidR="00505572" w:rsidRDefault="00505572" w:rsidP="00361371">
      <w:pPr>
        <w:pStyle w:val="ListParagraph"/>
      </w:pPr>
    </w:p>
    <w:p w14:paraId="6C3A497D" w14:textId="3908ECA4" w:rsidR="00505572" w:rsidRDefault="00505572" w:rsidP="00505572">
      <w:pPr>
        <w:pStyle w:val="ListParagraph"/>
        <w:numPr>
          <w:ilvl w:val="0"/>
          <w:numId w:val="2"/>
        </w:numPr>
      </w:pPr>
      <w:r>
        <w:t xml:space="preserve"> Before we go, does anyone have any </w:t>
      </w:r>
      <w:r w:rsidR="00AA33D9">
        <w:t>last-minute</w:t>
      </w:r>
      <w:r>
        <w:t xml:space="preserve"> questions for me? </w:t>
      </w:r>
    </w:p>
    <w:p w14:paraId="266B1424" w14:textId="4CE659FD" w:rsidR="00AA33D9" w:rsidRDefault="00AA33D9" w:rsidP="00505572">
      <w:pPr>
        <w:pStyle w:val="ListParagraph"/>
        <w:numPr>
          <w:ilvl w:val="0"/>
          <w:numId w:val="2"/>
        </w:numPr>
      </w:pPr>
      <w:r>
        <w:t xml:space="preserve">THANK YOU so much for being on tonight!  We will close out the party in 48 hours so </w:t>
      </w:r>
      <w:r w:rsidR="007C5EDC">
        <w:t xml:space="preserve">how much free can we get for (hostess)?  Have a great night. </w:t>
      </w:r>
    </w:p>
    <w:p w14:paraId="778478AB" w14:textId="44592D9B" w:rsidR="00361371" w:rsidRDefault="00361371" w:rsidP="00361371">
      <w:pPr>
        <w:pStyle w:val="ListParagraph"/>
      </w:pPr>
    </w:p>
    <w:p w14:paraId="2C3770D2" w14:textId="3C9711DA" w:rsidR="00361371" w:rsidRDefault="00361371" w:rsidP="00361371">
      <w:pPr>
        <w:pStyle w:val="ListParagraph"/>
      </w:pPr>
    </w:p>
    <w:p w14:paraId="555654BF" w14:textId="77777777" w:rsidR="0082678C" w:rsidRDefault="0082678C" w:rsidP="0082678C">
      <w:pPr>
        <w:pStyle w:val="ListParagraph"/>
      </w:pPr>
    </w:p>
    <w:p w14:paraId="2C6E9949" w14:textId="77777777" w:rsidR="0082678C" w:rsidRDefault="0082678C" w:rsidP="0082678C">
      <w:pPr>
        <w:pStyle w:val="ListParagraph"/>
      </w:pPr>
    </w:p>
    <w:sectPr w:rsidR="0082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865"/>
    <w:multiLevelType w:val="hybridMultilevel"/>
    <w:tmpl w:val="E028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1A6F"/>
    <w:multiLevelType w:val="multilevel"/>
    <w:tmpl w:val="B32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34A31"/>
    <w:multiLevelType w:val="hybridMultilevel"/>
    <w:tmpl w:val="EF24CA6E"/>
    <w:lvl w:ilvl="0" w:tplc="0076F0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61EAB"/>
    <w:multiLevelType w:val="hybridMultilevel"/>
    <w:tmpl w:val="48F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C"/>
    <w:rsid w:val="000A428D"/>
    <w:rsid w:val="00140883"/>
    <w:rsid w:val="00264D66"/>
    <w:rsid w:val="00361371"/>
    <w:rsid w:val="00445669"/>
    <w:rsid w:val="00505572"/>
    <w:rsid w:val="0055784B"/>
    <w:rsid w:val="005C62BD"/>
    <w:rsid w:val="006013B5"/>
    <w:rsid w:val="006D576E"/>
    <w:rsid w:val="007403A6"/>
    <w:rsid w:val="007B3269"/>
    <w:rsid w:val="007C5EDC"/>
    <w:rsid w:val="0082678C"/>
    <w:rsid w:val="008902E1"/>
    <w:rsid w:val="00917995"/>
    <w:rsid w:val="00983C3F"/>
    <w:rsid w:val="009E5437"/>
    <w:rsid w:val="00AA33D9"/>
    <w:rsid w:val="00C932AA"/>
    <w:rsid w:val="00CC06FE"/>
    <w:rsid w:val="00CC6A10"/>
    <w:rsid w:val="00DA4224"/>
    <w:rsid w:val="00E207A2"/>
    <w:rsid w:val="00EA05D1"/>
    <w:rsid w:val="00EF7FCC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C7F7"/>
  <w15:chartTrackingRefBased/>
  <w15:docId w15:val="{69AE6CB9-25A4-4FCB-9BDE-77D81DBA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Wickstrom</dc:creator>
  <cp:keywords/>
  <dc:description/>
  <cp:lastModifiedBy>Abigail Quinn</cp:lastModifiedBy>
  <cp:revision>2</cp:revision>
  <dcterms:created xsi:type="dcterms:W3CDTF">2021-02-18T21:27:00Z</dcterms:created>
  <dcterms:modified xsi:type="dcterms:W3CDTF">2021-02-18T21:27:00Z</dcterms:modified>
</cp:coreProperties>
</file>